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327888506"/>
        <w:docPartObj>
          <w:docPartGallery w:val="Cover Pages"/>
          <w:docPartUnique/>
        </w:docPartObj>
      </w:sdtPr>
      <w:sdtEndPr>
        <w:rPr>
          <w:rFonts w:ascii="Calibri" w:eastAsia="Calibri" w:hAnsi="Calibri" w:cs="Times New Roman"/>
          <w:lang w:eastAsia="en-US"/>
        </w:rPr>
      </w:sdtEndPr>
      <w:sdtContent>
        <w:p w:rsidR="00FF44EA" w:rsidRDefault="00FF44EA">
          <w:pPr>
            <w:pStyle w:val="a5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58FB91ED" wp14:editId="461A0518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427355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авоъгъл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етоъгъл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F44EA" w:rsidRDefault="00FF44EA" w:rsidP="00FF44EA">
                                  <w:pPr>
                                    <w:pStyle w:val="a5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Свободна форма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Свободна форма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Свободна форма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Свободна форма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Свободна форма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Свободна форма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Свободна форма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Свободна форма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Свободна форма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Свободна форма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Свободна форма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Свободна форма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Свободна форма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Свободна форма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Свободна форма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Свободна форма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Свободна форма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Свободна форма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Свободна форма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Свободна форма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Свободна форма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Свободна форма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Свободна форма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58FB91ED" id="Гру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">
                    <v:rect id="Правоъгълник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етоъгълник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5b9bd5 [3204]" stroked="f" strokeweight="1pt">
                      <v:textbox inset=",0,14.4pt,0">
                        <w:txbxContent>
                          <w:p w:rsidR="00FF44EA" w:rsidRDefault="00FF44EA" w:rsidP="00FF44EA">
                            <w:pPr>
                              <w:pStyle w:val="a5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group id="Група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Група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Свободна форма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Свободна форма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Свободна форма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Свободна форма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Свободна форма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Свободна форма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Свободна форма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Свободна форма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Свободна форма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Свободна форма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Свободна форма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Свободна форма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а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Свободна форма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Свободна форма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Свободна форма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Свободна форма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Свободна форма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Свободна форма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Свободна форма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Свободна форма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Свободна форма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Свободна форма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Свободна форма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F4234F2" wp14:editId="59F60FD7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4490085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6652895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Текстово поле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F44EA" w:rsidRDefault="00FF44EA">
                                <w:pPr>
                                  <w:pStyle w:val="a5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4234F2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 поле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" filled="f" stroked="f" strokeweight=".5pt">
                    <v:textbox style="mso-fit-shape-to-text:t" inset="0,0,0,0">
                      <w:txbxContent>
                        <w:p w:rsidR="00FF44EA" w:rsidRDefault="00FF44EA">
                          <w:pPr>
                            <w:pStyle w:val="a5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FF44EA" w:rsidRPr="00FF44EA" w:rsidRDefault="00FF44EA">
          <w:pPr>
            <w:spacing w:after="160" w:line="259" w:lineRule="auto"/>
          </w:pPr>
          <w:r w:rsidRPr="00FF44EA"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F827F7C" wp14:editId="3C617257">
                    <wp:simplePos x="0" y="0"/>
                    <wp:positionH relativeFrom="page">
                      <wp:posOffset>1628775</wp:posOffset>
                    </wp:positionH>
                    <wp:positionV relativeFrom="page">
                      <wp:posOffset>1962150</wp:posOffset>
                    </wp:positionV>
                    <wp:extent cx="7668895" cy="5238750"/>
                    <wp:effectExtent l="0" t="0" r="8255" b="0"/>
                    <wp:wrapNone/>
                    <wp:docPr id="1" name="Текстово поле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668895" cy="5238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F44EA" w:rsidRPr="00FF44EA" w:rsidRDefault="00FF44EA">
                                <w:pPr>
                                  <w:spacing w:before="120"/>
                                  <w:rPr>
                                    <w:b/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</w:pPr>
                                <w:r w:rsidRPr="00FF44EA">
                                  <w:rPr>
                                    <w:b/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  <w:t>Утвърждавам:</w:t>
                                </w:r>
                              </w:p>
                              <w:p w:rsidR="00FF44EA" w:rsidRPr="00FF44EA" w:rsidRDefault="00FF44EA">
                                <w:pPr>
                                  <w:spacing w:before="120"/>
                                  <w:rPr>
                                    <w:b/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</w:pPr>
                                <w:r w:rsidRPr="00FF44EA">
                                  <w:rPr>
                                    <w:b/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  <w:t>Директор:</w:t>
                                </w:r>
                              </w:p>
                              <w:p w:rsidR="00FF44EA" w:rsidRPr="00FF44EA" w:rsidRDefault="00FF44EA">
                                <w:pPr>
                                  <w:spacing w:before="120"/>
                                  <w:rPr>
                                    <w:b/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</w:pPr>
                                <w:r w:rsidRPr="00FF44EA">
                                  <w:rPr>
                                    <w:b/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  <w:t xml:space="preserve">Силвия Аврамова Георгиева </w:t>
                                </w:r>
                              </w:p>
                              <w:p w:rsidR="00FF44EA" w:rsidRDefault="00FF44EA">
                                <w:pPr>
                                  <w:spacing w:before="120"/>
                                  <w:rPr>
                                    <w:b/>
                                    <w:color w:val="404040" w:themeColor="text1" w:themeTint="BF"/>
                                    <w:sz w:val="56"/>
                                    <w:szCs w:val="56"/>
                                  </w:rPr>
                                </w:pPr>
                              </w:p>
                              <w:p w:rsidR="00FF44EA" w:rsidRDefault="00FF44EA">
                                <w:pPr>
                                  <w:spacing w:before="120"/>
                                  <w:rPr>
                                    <w:b/>
                                    <w:color w:val="404040" w:themeColor="text1" w:themeTint="BF"/>
                                    <w:sz w:val="56"/>
                                    <w:szCs w:val="56"/>
                                  </w:rPr>
                                </w:pPr>
                              </w:p>
                              <w:p w:rsidR="00FF44EA" w:rsidRPr="00FF44EA" w:rsidRDefault="00FF44EA" w:rsidP="00FF44EA">
                                <w:pPr>
                                  <w:rPr>
                                    <w:b/>
                                    <w:color w:val="404040" w:themeColor="text1" w:themeTint="BF"/>
                                    <w:sz w:val="56"/>
                                    <w:szCs w:val="56"/>
                                  </w:rPr>
                                </w:pPr>
                                <w:r w:rsidRPr="00FF44EA">
                                  <w:rPr>
                                    <w:b/>
                                    <w:color w:val="404040" w:themeColor="text1" w:themeTint="BF"/>
                                    <w:sz w:val="56"/>
                                    <w:szCs w:val="56"/>
                                  </w:rPr>
                                  <w:t xml:space="preserve">График на изпитите за учениците ,които са на самостоятелна форма на обучение за учебната 2019/2020 година – януарска сесия </w:t>
                                </w:r>
                                <w:r>
                                  <w:rPr>
                                    <w:b/>
                                    <w:color w:val="404040" w:themeColor="text1" w:themeTint="BF"/>
                                    <w:sz w:val="56"/>
                                    <w:szCs w:val="56"/>
                                  </w:rPr>
                                  <w:t>– първи клас</w:t>
                                </w:r>
                              </w:p>
                              <w:p w:rsidR="00FF44EA" w:rsidRPr="00FF44EA" w:rsidRDefault="00FF44EA">
                                <w:pPr>
                                  <w:spacing w:before="120"/>
                                  <w:rPr>
                                    <w:b/>
                                    <w:color w:val="404040" w:themeColor="text1" w:themeTint="BF"/>
                                    <w:sz w:val="56"/>
                                    <w:szCs w:val="56"/>
                                  </w:rPr>
                                </w:pPr>
                              </w:p>
                              <w:p w:rsidR="00FF44EA" w:rsidRPr="00FF44EA" w:rsidRDefault="00FF44EA">
                                <w:pPr>
                                  <w:spacing w:before="120"/>
                                  <w:rPr>
                                    <w:b/>
                                    <w:color w:val="404040" w:themeColor="text1" w:themeTint="BF"/>
                                    <w:sz w:val="56"/>
                                    <w:szCs w:val="56"/>
                                  </w:rPr>
                                </w:pPr>
                              </w:p>
                              <w:p w:rsidR="00FF44EA" w:rsidRPr="00FF44EA" w:rsidRDefault="00FF44EA">
                                <w:pPr>
                                  <w:spacing w:before="120"/>
                                  <w:rPr>
                                    <w:b/>
                                    <w:color w:val="404040" w:themeColor="text1" w:themeTint="BF"/>
                                    <w:sz w:val="56"/>
                                    <w:szCs w:val="56"/>
                                  </w:rPr>
                                </w:pPr>
                              </w:p>
                              <w:p w:rsidR="00FF44EA" w:rsidRDefault="00FF44EA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 xml:space="preserve">Януарска сесия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827F7C" id="Текстово поле 1" o:spid="_x0000_s1056" type="#_x0000_t202" style="position:absolute;margin-left:128.25pt;margin-top:154.5pt;width:603.85pt;height:41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" filled="f" stroked="f" strokeweight=".5pt">
                    <v:textbox inset="0,0,0,0">
                      <w:txbxContent>
                        <w:p w:rsidR="00FF44EA" w:rsidRPr="00FF44EA" w:rsidRDefault="00FF44EA">
                          <w:pPr>
                            <w:spacing w:before="120"/>
                            <w:rPr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FF44EA">
                            <w:rPr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Утвърждавам:</w:t>
                          </w:r>
                        </w:p>
                        <w:p w:rsidR="00FF44EA" w:rsidRPr="00FF44EA" w:rsidRDefault="00FF44EA">
                          <w:pPr>
                            <w:spacing w:before="120"/>
                            <w:rPr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FF44EA">
                            <w:rPr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Директор:</w:t>
                          </w:r>
                        </w:p>
                        <w:p w:rsidR="00FF44EA" w:rsidRPr="00FF44EA" w:rsidRDefault="00FF44EA">
                          <w:pPr>
                            <w:spacing w:before="120"/>
                            <w:rPr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FF44EA">
                            <w:rPr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 xml:space="preserve">Силвия Аврамова Георгиева </w:t>
                          </w:r>
                        </w:p>
                        <w:p w:rsidR="00FF44EA" w:rsidRDefault="00FF44EA">
                          <w:pPr>
                            <w:spacing w:before="120"/>
                            <w:rPr>
                              <w:b/>
                              <w:color w:val="404040" w:themeColor="text1" w:themeTint="BF"/>
                              <w:sz w:val="56"/>
                              <w:szCs w:val="56"/>
                            </w:rPr>
                          </w:pPr>
                        </w:p>
                        <w:p w:rsidR="00FF44EA" w:rsidRDefault="00FF44EA">
                          <w:pPr>
                            <w:spacing w:before="120"/>
                            <w:rPr>
                              <w:b/>
                              <w:color w:val="404040" w:themeColor="text1" w:themeTint="BF"/>
                              <w:sz w:val="56"/>
                              <w:szCs w:val="56"/>
                            </w:rPr>
                          </w:pPr>
                        </w:p>
                        <w:p w:rsidR="00FF44EA" w:rsidRPr="00FF44EA" w:rsidRDefault="00FF44EA" w:rsidP="00FF44EA">
                          <w:pPr>
                            <w:rPr>
                              <w:b/>
                              <w:color w:val="404040" w:themeColor="text1" w:themeTint="BF"/>
                              <w:sz w:val="56"/>
                              <w:szCs w:val="56"/>
                            </w:rPr>
                          </w:pPr>
                          <w:r w:rsidRPr="00FF44EA">
                            <w:rPr>
                              <w:b/>
                              <w:color w:val="404040" w:themeColor="text1" w:themeTint="BF"/>
                              <w:sz w:val="56"/>
                              <w:szCs w:val="56"/>
                            </w:rPr>
                            <w:t xml:space="preserve">График на изпитите за учениците ,които са на самостоятелна форма на обучение за учебната 2019/2020 година – януарска сесия </w:t>
                          </w:r>
                          <w:r>
                            <w:rPr>
                              <w:b/>
                              <w:color w:val="404040" w:themeColor="text1" w:themeTint="BF"/>
                              <w:sz w:val="56"/>
                              <w:szCs w:val="56"/>
                            </w:rPr>
                            <w:t>– първи клас</w:t>
                          </w:r>
                        </w:p>
                        <w:p w:rsidR="00FF44EA" w:rsidRPr="00FF44EA" w:rsidRDefault="00FF44EA">
                          <w:pPr>
                            <w:spacing w:before="120"/>
                            <w:rPr>
                              <w:b/>
                              <w:color w:val="404040" w:themeColor="text1" w:themeTint="BF"/>
                              <w:sz w:val="56"/>
                              <w:szCs w:val="56"/>
                            </w:rPr>
                          </w:pPr>
                        </w:p>
                        <w:p w:rsidR="00FF44EA" w:rsidRPr="00FF44EA" w:rsidRDefault="00FF44EA">
                          <w:pPr>
                            <w:spacing w:before="120"/>
                            <w:rPr>
                              <w:b/>
                              <w:color w:val="404040" w:themeColor="text1" w:themeTint="BF"/>
                              <w:sz w:val="56"/>
                              <w:szCs w:val="56"/>
                            </w:rPr>
                          </w:pPr>
                        </w:p>
                        <w:p w:rsidR="00FF44EA" w:rsidRPr="00FF44EA" w:rsidRDefault="00FF44EA">
                          <w:pPr>
                            <w:spacing w:before="120"/>
                            <w:rPr>
                              <w:b/>
                              <w:color w:val="404040" w:themeColor="text1" w:themeTint="BF"/>
                              <w:sz w:val="56"/>
                              <w:szCs w:val="56"/>
                            </w:rPr>
                          </w:pPr>
                        </w:p>
                        <w:p w:rsidR="00FF44EA" w:rsidRDefault="00FF44EA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Януарска сесия 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FF44EA">
            <w:br w:type="page"/>
          </w:r>
        </w:p>
      </w:sdtContent>
    </w:sdt>
    <w:p w:rsidR="00FF44EA" w:rsidRPr="00FF44EA" w:rsidRDefault="00FF44EA">
      <w:pPr>
        <w:rPr>
          <w:sz w:val="72"/>
          <w:szCs w:val="72"/>
        </w:rPr>
      </w:pPr>
      <w:bookmarkStart w:id="0" w:name="_GoBack"/>
      <w:r w:rsidRPr="00FF44EA">
        <w:rPr>
          <w:sz w:val="72"/>
          <w:szCs w:val="72"/>
        </w:rPr>
        <w:lastRenderedPageBreak/>
        <w:t xml:space="preserve">Първи клас </w:t>
      </w:r>
    </w:p>
    <w:tbl>
      <w:tblPr>
        <w:tblStyle w:val="a3"/>
        <w:tblW w:w="16114" w:type="dxa"/>
        <w:tblLook w:val="04A0" w:firstRow="1" w:lastRow="0" w:firstColumn="1" w:lastColumn="0" w:noHBand="0" w:noVBand="1"/>
      </w:tblPr>
      <w:tblGrid>
        <w:gridCol w:w="1974"/>
        <w:gridCol w:w="2132"/>
        <w:gridCol w:w="1985"/>
        <w:gridCol w:w="2126"/>
        <w:gridCol w:w="2410"/>
        <w:gridCol w:w="1984"/>
        <w:gridCol w:w="2070"/>
        <w:gridCol w:w="105"/>
        <w:gridCol w:w="1328"/>
      </w:tblGrid>
      <w:tr w:rsidR="00FF44EA" w:rsidTr="00974BD5">
        <w:tc>
          <w:tcPr>
            <w:tcW w:w="1974" w:type="dxa"/>
          </w:tcPr>
          <w:bookmarkEnd w:id="0"/>
          <w:p w:rsidR="00FF44EA" w:rsidRPr="007F7490" w:rsidRDefault="00FF44EA" w:rsidP="00FF44E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7F7490">
              <w:rPr>
                <w:b/>
              </w:rPr>
              <w:t>Учебен предмет</w:t>
            </w:r>
          </w:p>
        </w:tc>
        <w:tc>
          <w:tcPr>
            <w:tcW w:w="2132" w:type="dxa"/>
          </w:tcPr>
          <w:p w:rsidR="00FF44EA" w:rsidRPr="00A32429" w:rsidRDefault="00FF44EA" w:rsidP="00974BD5">
            <w:pPr>
              <w:rPr>
                <w:b/>
              </w:rPr>
            </w:pPr>
            <w:proofErr w:type="spellStart"/>
            <w:r w:rsidRPr="00A32429">
              <w:rPr>
                <w:b/>
              </w:rPr>
              <w:t>Дата,начален</w:t>
            </w:r>
            <w:proofErr w:type="spellEnd"/>
            <w:r w:rsidRPr="00A32429">
              <w:rPr>
                <w:b/>
              </w:rPr>
              <w:t xml:space="preserve"> </w:t>
            </w:r>
            <w:proofErr w:type="spellStart"/>
            <w:r w:rsidRPr="00A32429">
              <w:rPr>
                <w:b/>
              </w:rPr>
              <w:t>час,място</w:t>
            </w:r>
            <w:proofErr w:type="spellEnd"/>
            <w:r w:rsidRPr="00A32429">
              <w:rPr>
                <w:b/>
              </w:rPr>
              <w:t xml:space="preserve"> на провеждане</w:t>
            </w:r>
          </w:p>
        </w:tc>
        <w:tc>
          <w:tcPr>
            <w:tcW w:w="1985" w:type="dxa"/>
          </w:tcPr>
          <w:p w:rsidR="00FF44EA" w:rsidRPr="00A32429" w:rsidRDefault="00FF44EA" w:rsidP="00974BD5">
            <w:pPr>
              <w:rPr>
                <w:b/>
              </w:rPr>
            </w:pPr>
            <w:r w:rsidRPr="00A32429">
              <w:rPr>
                <w:b/>
              </w:rPr>
              <w:t>Комисия по организиране на изпита/квестори/</w:t>
            </w:r>
          </w:p>
        </w:tc>
        <w:tc>
          <w:tcPr>
            <w:tcW w:w="2126" w:type="dxa"/>
          </w:tcPr>
          <w:p w:rsidR="00FF44EA" w:rsidRPr="00A32429" w:rsidRDefault="00FF44EA" w:rsidP="00974BD5">
            <w:pPr>
              <w:rPr>
                <w:b/>
              </w:rPr>
            </w:pPr>
            <w:r w:rsidRPr="00A32429">
              <w:rPr>
                <w:b/>
              </w:rPr>
              <w:t>Комисия по оценяването</w:t>
            </w:r>
          </w:p>
        </w:tc>
        <w:tc>
          <w:tcPr>
            <w:tcW w:w="2410" w:type="dxa"/>
          </w:tcPr>
          <w:p w:rsidR="00FF44EA" w:rsidRPr="00A32429" w:rsidRDefault="00FF44EA" w:rsidP="00974BD5">
            <w:pPr>
              <w:rPr>
                <w:b/>
              </w:rPr>
            </w:pPr>
            <w:r>
              <w:rPr>
                <w:b/>
              </w:rPr>
              <w:t xml:space="preserve"> М</w:t>
            </w:r>
            <w:r w:rsidRPr="00A32429">
              <w:rPr>
                <w:b/>
              </w:rPr>
              <w:t>ясто за</w:t>
            </w:r>
          </w:p>
          <w:p w:rsidR="00FF44EA" w:rsidRPr="00A32429" w:rsidRDefault="00FF44EA" w:rsidP="00974BD5">
            <w:pPr>
              <w:rPr>
                <w:b/>
              </w:rPr>
            </w:pPr>
            <w:r>
              <w:rPr>
                <w:b/>
              </w:rPr>
              <w:t>п</w:t>
            </w:r>
            <w:r w:rsidRPr="00A32429">
              <w:rPr>
                <w:b/>
              </w:rPr>
              <w:t xml:space="preserve">роверка на изпитните </w:t>
            </w:r>
          </w:p>
          <w:p w:rsidR="00FF44EA" w:rsidRPr="00A32429" w:rsidRDefault="00FF44EA" w:rsidP="00974BD5">
            <w:pPr>
              <w:rPr>
                <w:b/>
              </w:rPr>
            </w:pPr>
            <w:r w:rsidRPr="00A32429">
              <w:rPr>
                <w:b/>
              </w:rPr>
              <w:t>работи</w:t>
            </w:r>
          </w:p>
        </w:tc>
        <w:tc>
          <w:tcPr>
            <w:tcW w:w="1984" w:type="dxa"/>
          </w:tcPr>
          <w:p w:rsidR="00FF44EA" w:rsidRPr="00A32429" w:rsidRDefault="00FF44EA" w:rsidP="00974BD5">
            <w:pPr>
              <w:rPr>
                <w:b/>
              </w:rPr>
            </w:pPr>
            <w:r w:rsidRPr="00A32429">
              <w:rPr>
                <w:b/>
              </w:rPr>
              <w:t>Срок за оповестяване на резултатите от изпита</w:t>
            </w:r>
          </w:p>
          <w:p w:rsidR="00FF44EA" w:rsidRPr="00A32429" w:rsidRDefault="00FF44EA" w:rsidP="00974BD5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FF44EA" w:rsidRPr="00A32429" w:rsidRDefault="00FF44EA" w:rsidP="00974BD5">
            <w:pPr>
              <w:rPr>
                <w:b/>
              </w:rPr>
            </w:pPr>
            <w:r>
              <w:rPr>
                <w:b/>
              </w:rPr>
              <w:t>Вид и продължителност на изпита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bottom w:val="nil"/>
            </w:tcBorders>
          </w:tcPr>
          <w:p w:rsidR="00FF44EA" w:rsidRPr="00A32429" w:rsidRDefault="00FF44EA" w:rsidP="00974BD5">
            <w:pPr>
              <w:rPr>
                <w:b/>
              </w:rPr>
            </w:pPr>
          </w:p>
        </w:tc>
      </w:tr>
      <w:tr w:rsidR="00FF44EA" w:rsidTr="00974BD5">
        <w:tc>
          <w:tcPr>
            <w:tcW w:w="1974" w:type="dxa"/>
            <w:tcBorders>
              <w:top w:val="nil"/>
            </w:tcBorders>
          </w:tcPr>
          <w:p w:rsidR="00FF44EA" w:rsidRPr="00382484" w:rsidRDefault="00FF44EA" w:rsidP="00974BD5">
            <w:r>
              <w:t>1.Математика - ЗУЧ</w:t>
            </w:r>
          </w:p>
        </w:tc>
        <w:tc>
          <w:tcPr>
            <w:tcW w:w="2132" w:type="dxa"/>
            <w:tcBorders>
              <w:top w:val="nil"/>
            </w:tcBorders>
          </w:tcPr>
          <w:p w:rsidR="00FF44EA" w:rsidRDefault="00FF44EA" w:rsidP="00974BD5">
            <w:r>
              <w:t>27.01.2020 г.,</w:t>
            </w:r>
          </w:p>
          <w:p w:rsidR="00FF44EA" w:rsidRDefault="00FF44EA" w:rsidP="00974BD5">
            <w:r>
              <w:t>12.10 ч.</w:t>
            </w:r>
          </w:p>
          <w:p w:rsidR="00FF44EA" w:rsidRPr="00FF0CA7" w:rsidRDefault="00FF44EA" w:rsidP="00974BD5">
            <w:r>
              <w:t>кабинет №308</w:t>
            </w:r>
          </w:p>
        </w:tc>
        <w:tc>
          <w:tcPr>
            <w:tcW w:w="1985" w:type="dxa"/>
            <w:tcBorders>
              <w:top w:val="nil"/>
            </w:tcBorders>
          </w:tcPr>
          <w:p w:rsidR="00FF44EA" w:rsidRDefault="00FF44EA" w:rsidP="00974BD5">
            <w:proofErr w:type="spellStart"/>
            <w:r>
              <w:t>Н.Николова</w:t>
            </w:r>
            <w:proofErr w:type="spellEnd"/>
          </w:p>
          <w:p w:rsidR="00FF44EA" w:rsidRPr="00C539DA" w:rsidRDefault="00FF44EA" w:rsidP="00974BD5">
            <w:proofErr w:type="spellStart"/>
            <w:r>
              <w:t>Д.Панкова</w:t>
            </w:r>
            <w:proofErr w:type="spellEnd"/>
          </w:p>
          <w:p w:rsidR="00FF44EA" w:rsidRDefault="00FF44EA" w:rsidP="00974BD5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F44EA" w:rsidRDefault="00FF44EA" w:rsidP="00974BD5">
            <w:r>
              <w:t>Л. Темелкова</w:t>
            </w:r>
          </w:p>
          <w:p w:rsidR="00FF44EA" w:rsidRPr="00FC2D05" w:rsidRDefault="00FF44EA" w:rsidP="00974BD5">
            <w:proofErr w:type="spellStart"/>
            <w:r>
              <w:t>П.Божидарова</w:t>
            </w:r>
            <w:proofErr w:type="spellEnd"/>
          </w:p>
        </w:tc>
        <w:tc>
          <w:tcPr>
            <w:tcW w:w="2410" w:type="dxa"/>
            <w:tcBorders>
              <w:top w:val="nil"/>
            </w:tcBorders>
          </w:tcPr>
          <w:p w:rsidR="00FF44EA" w:rsidRPr="00F33E4B" w:rsidRDefault="00FF44EA" w:rsidP="00974BD5">
            <w:r>
              <w:t>Учителска стая</w:t>
            </w:r>
          </w:p>
        </w:tc>
        <w:tc>
          <w:tcPr>
            <w:tcW w:w="1984" w:type="dxa"/>
            <w:tcBorders>
              <w:top w:val="nil"/>
            </w:tcBorders>
          </w:tcPr>
          <w:p w:rsidR="00FF44EA" w:rsidRPr="00EC444E" w:rsidRDefault="00FF44EA" w:rsidP="00974BD5">
            <w:r>
              <w:t>30.01.2020 г.</w:t>
            </w:r>
          </w:p>
        </w:tc>
        <w:tc>
          <w:tcPr>
            <w:tcW w:w="2070" w:type="dxa"/>
            <w:tcBorders>
              <w:top w:val="nil"/>
            </w:tcBorders>
          </w:tcPr>
          <w:p w:rsidR="00FF44EA" w:rsidRDefault="00FF44EA" w:rsidP="00974BD5">
            <w:r>
              <w:t>Писмен</w:t>
            </w:r>
          </w:p>
          <w:p w:rsidR="00FF44EA" w:rsidRPr="00D01B7D" w:rsidRDefault="00FF44EA" w:rsidP="00974BD5">
            <w:r>
              <w:t>60 мин.</w:t>
            </w:r>
          </w:p>
        </w:tc>
        <w:tc>
          <w:tcPr>
            <w:tcW w:w="1433" w:type="dxa"/>
            <w:gridSpan w:val="2"/>
            <w:vMerge/>
            <w:tcBorders>
              <w:top w:val="nil"/>
              <w:bottom w:val="nil"/>
            </w:tcBorders>
          </w:tcPr>
          <w:p w:rsidR="00FF44EA" w:rsidRDefault="00FF44EA" w:rsidP="00974BD5"/>
        </w:tc>
      </w:tr>
      <w:tr w:rsidR="00FF44EA" w:rsidTr="00974BD5">
        <w:tc>
          <w:tcPr>
            <w:tcW w:w="1974" w:type="dxa"/>
          </w:tcPr>
          <w:p w:rsidR="00FF44EA" w:rsidRPr="00382484" w:rsidRDefault="00FF44EA" w:rsidP="00974BD5">
            <w:r>
              <w:t>2.Математика- ИУЧ</w:t>
            </w:r>
          </w:p>
        </w:tc>
        <w:tc>
          <w:tcPr>
            <w:tcW w:w="2132" w:type="dxa"/>
          </w:tcPr>
          <w:p w:rsidR="00FF44EA" w:rsidRDefault="00FF44EA" w:rsidP="00974BD5">
            <w:r>
              <w:t>28.01.2020 г.,</w:t>
            </w:r>
          </w:p>
          <w:p w:rsidR="00FF44EA" w:rsidRDefault="00FF44EA" w:rsidP="00974BD5">
            <w:r>
              <w:t>12.10 ч.</w:t>
            </w:r>
          </w:p>
          <w:p w:rsidR="00FF44EA" w:rsidRPr="00FF0CA7" w:rsidRDefault="00FF44EA" w:rsidP="00974BD5">
            <w:r>
              <w:t xml:space="preserve">Кабинет 308 </w:t>
            </w:r>
          </w:p>
        </w:tc>
        <w:tc>
          <w:tcPr>
            <w:tcW w:w="1985" w:type="dxa"/>
          </w:tcPr>
          <w:p w:rsidR="00FF44EA" w:rsidRDefault="00FF44EA" w:rsidP="00974BD5">
            <w:proofErr w:type="spellStart"/>
            <w:r>
              <w:t>Д.Драгиева</w:t>
            </w:r>
            <w:proofErr w:type="spellEnd"/>
          </w:p>
          <w:p w:rsidR="00FF44EA" w:rsidRPr="00C539DA" w:rsidRDefault="00FF44EA" w:rsidP="00974BD5">
            <w:proofErr w:type="spellStart"/>
            <w:r>
              <w:t>Н.Николова</w:t>
            </w:r>
            <w:proofErr w:type="spellEnd"/>
          </w:p>
        </w:tc>
        <w:tc>
          <w:tcPr>
            <w:tcW w:w="2126" w:type="dxa"/>
          </w:tcPr>
          <w:p w:rsidR="00FF44EA" w:rsidRDefault="00FF44EA" w:rsidP="00974BD5">
            <w:proofErr w:type="spellStart"/>
            <w:r>
              <w:t>К.Иванова</w:t>
            </w:r>
            <w:proofErr w:type="spellEnd"/>
          </w:p>
          <w:p w:rsidR="00FF44EA" w:rsidRPr="00FC2D05" w:rsidRDefault="00FF44EA" w:rsidP="00974BD5">
            <w:proofErr w:type="spellStart"/>
            <w:r>
              <w:t>П.Божидарова</w:t>
            </w:r>
            <w:proofErr w:type="spellEnd"/>
          </w:p>
        </w:tc>
        <w:tc>
          <w:tcPr>
            <w:tcW w:w="2410" w:type="dxa"/>
          </w:tcPr>
          <w:p w:rsidR="00FF44EA" w:rsidRPr="00F33E4B" w:rsidRDefault="00FF44EA" w:rsidP="00974BD5">
            <w:r>
              <w:t>Учителска стая</w:t>
            </w:r>
          </w:p>
        </w:tc>
        <w:tc>
          <w:tcPr>
            <w:tcW w:w="1984" w:type="dxa"/>
          </w:tcPr>
          <w:p w:rsidR="00FF44EA" w:rsidRPr="00EC444E" w:rsidRDefault="00FF44EA" w:rsidP="00974BD5">
            <w:r>
              <w:t>31.01.2020 г.</w:t>
            </w:r>
          </w:p>
        </w:tc>
        <w:tc>
          <w:tcPr>
            <w:tcW w:w="2175" w:type="dxa"/>
            <w:gridSpan w:val="2"/>
          </w:tcPr>
          <w:p w:rsidR="00FF44EA" w:rsidRDefault="00FF44EA" w:rsidP="00974BD5">
            <w:r>
              <w:t>Писмен</w:t>
            </w:r>
          </w:p>
          <w:p w:rsidR="00FF44EA" w:rsidRDefault="00FF44EA" w:rsidP="00974BD5">
            <w:r>
              <w:t>60 мин.</w:t>
            </w:r>
          </w:p>
        </w:tc>
        <w:tc>
          <w:tcPr>
            <w:tcW w:w="1328" w:type="dxa"/>
            <w:vMerge w:val="restart"/>
            <w:tcBorders>
              <w:top w:val="nil"/>
            </w:tcBorders>
          </w:tcPr>
          <w:p w:rsidR="00FF44EA" w:rsidRDefault="00FF44EA" w:rsidP="00974BD5"/>
        </w:tc>
      </w:tr>
      <w:tr w:rsidR="00FF44EA" w:rsidTr="00974BD5">
        <w:tc>
          <w:tcPr>
            <w:tcW w:w="1974" w:type="dxa"/>
          </w:tcPr>
          <w:p w:rsidR="00FF44EA" w:rsidRPr="00382484" w:rsidRDefault="00FF44EA" w:rsidP="00974BD5">
            <w:r>
              <w:t>3.Информационни технологии - ИУЧ</w:t>
            </w:r>
          </w:p>
        </w:tc>
        <w:tc>
          <w:tcPr>
            <w:tcW w:w="2132" w:type="dxa"/>
          </w:tcPr>
          <w:p w:rsidR="00FF44EA" w:rsidRDefault="00FF44EA" w:rsidP="00974BD5">
            <w:r>
              <w:t>29.01.2020 г. ,</w:t>
            </w:r>
          </w:p>
          <w:p w:rsidR="00FF44EA" w:rsidRDefault="00FF44EA" w:rsidP="00974BD5">
            <w:r>
              <w:t>12.40 ч.</w:t>
            </w:r>
          </w:p>
          <w:p w:rsidR="00FF44EA" w:rsidRPr="00FF0CA7" w:rsidRDefault="00FF44EA" w:rsidP="00974BD5">
            <w:r>
              <w:t>Кабинет по информационни технологии</w:t>
            </w:r>
          </w:p>
        </w:tc>
        <w:tc>
          <w:tcPr>
            <w:tcW w:w="1985" w:type="dxa"/>
          </w:tcPr>
          <w:p w:rsidR="00FF44EA" w:rsidRDefault="00FF44EA" w:rsidP="00974BD5">
            <w:proofErr w:type="spellStart"/>
            <w:r>
              <w:t>К.Ванишева</w:t>
            </w:r>
            <w:proofErr w:type="spellEnd"/>
          </w:p>
          <w:p w:rsidR="00FF44EA" w:rsidRPr="00C539DA" w:rsidRDefault="00FF44EA" w:rsidP="00974BD5">
            <w:proofErr w:type="spellStart"/>
            <w:r>
              <w:t>Д.Русева</w:t>
            </w:r>
            <w:proofErr w:type="spellEnd"/>
          </w:p>
        </w:tc>
        <w:tc>
          <w:tcPr>
            <w:tcW w:w="2126" w:type="dxa"/>
          </w:tcPr>
          <w:p w:rsidR="00FF44EA" w:rsidRDefault="00FF44EA" w:rsidP="00974BD5">
            <w:proofErr w:type="spellStart"/>
            <w:r>
              <w:t>К.Иванова</w:t>
            </w:r>
            <w:proofErr w:type="spellEnd"/>
          </w:p>
          <w:p w:rsidR="00FF44EA" w:rsidRPr="00FC2D05" w:rsidRDefault="00FF44EA" w:rsidP="00974BD5">
            <w:proofErr w:type="spellStart"/>
            <w:r>
              <w:t>Ил.Тодорова</w:t>
            </w:r>
            <w:proofErr w:type="spellEnd"/>
          </w:p>
        </w:tc>
        <w:tc>
          <w:tcPr>
            <w:tcW w:w="2410" w:type="dxa"/>
          </w:tcPr>
          <w:p w:rsidR="00FF44EA" w:rsidRPr="00F33E4B" w:rsidRDefault="00FF44EA" w:rsidP="00974BD5">
            <w:r>
              <w:t>Учителска стая</w:t>
            </w:r>
          </w:p>
        </w:tc>
        <w:tc>
          <w:tcPr>
            <w:tcW w:w="1984" w:type="dxa"/>
          </w:tcPr>
          <w:p w:rsidR="00FF44EA" w:rsidRPr="00EC444E" w:rsidRDefault="00FF44EA" w:rsidP="00974BD5">
            <w:r>
              <w:t>04.01.2020 г.</w:t>
            </w:r>
          </w:p>
        </w:tc>
        <w:tc>
          <w:tcPr>
            <w:tcW w:w="2175" w:type="dxa"/>
            <w:gridSpan w:val="2"/>
          </w:tcPr>
          <w:p w:rsidR="00FF44EA" w:rsidRDefault="00FF44EA" w:rsidP="00974BD5">
            <w:r>
              <w:t>Практически</w:t>
            </w:r>
          </w:p>
          <w:p w:rsidR="00FF44EA" w:rsidRDefault="00FF44EA" w:rsidP="00974BD5">
            <w:r>
              <w:t>60 мин.</w:t>
            </w:r>
          </w:p>
        </w:tc>
        <w:tc>
          <w:tcPr>
            <w:tcW w:w="1328" w:type="dxa"/>
            <w:vMerge/>
          </w:tcPr>
          <w:p w:rsidR="00FF44EA" w:rsidRDefault="00FF44EA" w:rsidP="00974BD5"/>
        </w:tc>
      </w:tr>
      <w:tr w:rsidR="00FF44EA" w:rsidTr="00974BD5">
        <w:tc>
          <w:tcPr>
            <w:tcW w:w="1974" w:type="dxa"/>
          </w:tcPr>
          <w:p w:rsidR="00FF44EA" w:rsidRPr="00382484" w:rsidRDefault="00FF44EA" w:rsidP="00974BD5">
            <w:r>
              <w:lastRenderedPageBreak/>
              <w:t>4.Изобразително изкуство-ЗУЧ</w:t>
            </w:r>
          </w:p>
        </w:tc>
        <w:tc>
          <w:tcPr>
            <w:tcW w:w="2132" w:type="dxa"/>
          </w:tcPr>
          <w:p w:rsidR="00FF44EA" w:rsidRDefault="00FF44EA" w:rsidP="00974BD5">
            <w:r>
              <w:t xml:space="preserve">27.01.2020 г., </w:t>
            </w:r>
          </w:p>
          <w:p w:rsidR="00FF44EA" w:rsidRDefault="00FF44EA" w:rsidP="00974BD5">
            <w:r>
              <w:t>12.55 ч.</w:t>
            </w:r>
          </w:p>
          <w:p w:rsidR="00FF44EA" w:rsidRPr="00FF0CA7" w:rsidRDefault="00FF44EA" w:rsidP="00974BD5">
            <w:r>
              <w:t>Кабинет 308</w:t>
            </w:r>
          </w:p>
        </w:tc>
        <w:tc>
          <w:tcPr>
            <w:tcW w:w="1985" w:type="dxa"/>
          </w:tcPr>
          <w:p w:rsidR="00FF44EA" w:rsidRDefault="00FF44EA" w:rsidP="00974BD5">
            <w:proofErr w:type="spellStart"/>
            <w:r>
              <w:t>Н.Николова</w:t>
            </w:r>
            <w:proofErr w:type="spellEnd"/>
            <w:r>
              <w:t xml:space="preserve"> </w:t>
            </w:r>
          </w:p>
          <w:p w:rsidR="00FF44EA" w:rsidRPr="00C539DA" w:rsidRDefault="00FF44EA" w:rsidP="00974BD5">
            <w:proofErr w:type="spellStart"/>
            <w:r>
              <w:t>Д.Панкова</w:t>
            </w:r>
            <w:proofErr w:type="spellEnd"/>
          </w:p>
        </w:tc>
        <w:tc>
          <w:tcPr>
            <w:tcW w:w="2126" w:type="dxa"/>
          </w:tcPr>
          <w:p w:rsidR="00FF44EA" w:rsidRDefault="00FF44EA" w:rsidP="00974BD5">
            <w:proofErr w:type="spellStart"/>
            <w:r>
              <w:t>Л.Темелкова</w:t>
            </w:r>
            <w:proofErr w:type="spellEnd"/>
          </w:p>
          <w:p w:rsidR="00FF44EA" w:rsidRPr="00FC2D05" w:rsidRDefault="00FF44EA" w:rsidP="00974BD5">
            <w:proofErr w:type="spellStart"/>
            <w:r>
              <w:t>Ст.Апостолова</w:t>
            </w:r>
            <w:proofErr w:type="spellEnd"/>
          </w:p>
        </w:tc>
        <w:tc>
          <w:tcPr>
            <w:tcW w:w="2410" w:type="dxa"/>
          </w:tcPr>
          <w:p w:rsidR="00FF44EA" w:rsidRPr="00F33E4B" w:rsidRDefault="00FF44EA" w:rsidP="00974BD5">
            <w:r>
              <w:t>Учителска стая</w:t>
            </w:r>
          </w:p>
        </w:tc>
        <w:tc>
          <w:tcPr>
            <w:tcW w:w="1984" w:type="dxa"/>
          </w:tcPr>
          <w:p w:rsidR="00FF44EA" w:rsidRPr="00EC444E" w:rsidRDefault="00FF44EA" w:rsidP="00974BD5">
            <w:r>
              <w:t>30.01.2020 г.</w:t>
            </w:r>
          </w:p>
        </w:tc>
        <w:tc>
          <w:tcPr>
            <w:tcW w:w="2175" w:type="dxa"/>
            <w:gridSpan w:val="2"/>
          </w:tcPr>
          <w:p w:rsidR="00FF44EA" w:rsidRDefault="00FF44EA" w:rsidP="00974BD5">
            <w:r>
              <w:t>Практически</w:t>
            </w:r>
          </w:p>
          <w:p w:rsidR="00FF44EA" w:rsidRDefault="00FF44EA" w:rsidP="00974BD5">
            <w:r>
              <w:t>60 мин.</w:t>
            </w:r>
          </w:p>
        </w:tc>
        <w:tc>
          <w:tcPr>
            <w:tcW w:w="1328" w:type="dxa"/>
            <w:vMerge/>
          </w:tcPr>
          <w:p w:rsidR="00FF44EA" w:rsidRDefault="00FF44EA" w:rsidP="00974BD5"/>
        </w:tc>
      </w:tr>
      <w:tr w:rsidR="00FF44EA" w:rsidTr="00974BD5">
        <w:tc>
          <w:tcPr>
            <w:tcW w:w="1974" w:type="dxa"/>
          </w:tcPr>
          <w:p w:rsidR="00FF44EA" w:rsidRPr="00382484" w:rsidRDefault="00FF44EA" w:rsidP="00974BD5">
            <w:r>
              <w:lastRenderedPageBreak/>
              <w:t>5.Физическо възпитание и спорт-ЗУЧ</w:t>
            </w:r>
          </w:p>
        </w:tc>
        <w:tc>
          <w:tcPr>
            <w:tcW w:w="2132" w:type="dxa"/>
          </w:tcPr>
          <w:p w:rsidR="00FF44EA" w:rsidRDefault="00FF44EA" w:rsidP="00974BD5">
            <w:r>
              <w:t>29.01.2020 г.,</w:t>
            </w:r>
          </w:p>
          <w:p w:rsidR="00FF44EA" w:rsidRDefault="00FF44EA" w:rsidP="00974BD5">
            <w:r>
              <w:t>11.30 ч.</w:t>
            </w:r>
          </w:p>
          <w:p w:rsidR="00FF44EA" w:rsidRDefault="00FF44EA" w:rsidP="00974BD5">
            <w:r>
              <w:t>Кабинет 308</w:t>
            </w:r>
          </w:p>
          <w:p w:rsidR="00FF44EA" w:rsidRPr="00FF0CA7" w:rsidRDefault="00FF44EA" w:rsidP="00974BD5"/>
        </w:tc>
        <w:tc>
          <w:tcPr>
            <w:tcW w:w="1985" w:type="dxa"/>
          </w:tcPr>
          <w:p w:rsidR="00FF44EA" w:rsidRDefault="00FF44EA" w:rsidP="00974BD5">
            <w:proofErr w:type="spellStart"/>
            <w:r>
              <w:t>Т.Франгова</w:t>
            </w:r>
            <w:proofErr w:type="spellEnd"/>
          </w:p>
          <w:p w:rsidR="00FF44EA" w:rsidRPr="00C539DA" w:rsidRDefault="00FF44EA" w:rsidP="00974BD5">
            <w:proofErr w:type="spellStart"/>
            <w:r>
              <w:t>Н.Николова</w:t>
            </w:r>
            <w:proofErr w:type="spellEnd"/>
          </w:p>
        </w:tc>
        <w:tc>
          <w:tcPr>
            <w:tcW w:w="2126" w:type="dxa"/>
          </w:tcPr>
          <w:p w:rsidR="00FF44EA" w:rsidRDefault="00FF44EA" w:rsidP="00974BD5">
            <w:proofErr w:type="spellStart"/>
            <w:r>
              <w:t>Г.Стоянов</w:t>
            </w:r>
            <w:proofErr w:type="spellEnd"/>
          </w:p>
          <w:p w:rsidR="00FF44EA" w:rsidRPr="00FC2D05" w:rsidRDefault="00FF44EA" w:rsidP="00974BD5">
            <w:proofErr w:type="spellStart"/>
            <w:r>
              <w:t>В.Алтънджиян</w:t>
            </w:r>
            <w:proofErr w:type="spellEnd"/>
          </w:p>
        </w:tc>
        <w:tc>
          <w:tcPr>
            <w:tcW w:w="2410" w:type="dxa"/>
          </w:tcPr>
          <w:p w:rsidR="00FF44EA" w:rsidRPr="00F33E4B" w:rsidRDefault="00FF44EA" w:rsidP="00974BD5">
            <w:r>
              <w:t>Физкултурен салон</w:t>
            </w:r>
          </w:p>
        </w:tc>
        <w:tc>
          <w:tcPr>
            <w:tcW w:w="1984" w:type="dxa"/>
          </w:tcPr>
          <w:p w:rsidR="00FF44EA" w:rsidRPr="00EC444E" w:rsidRDefault="00FF44EA" w:rsidP="00974BD5">
            <w:r>
              <w:t>31.01.2020 г.</w:t>
            </w:r>
          </w:p>
        </w:tc>
        <w:tc>
          <w:tcPr>
            <w:tcW w:w="2175" w:type="dxa"/>
            <w:gridSpan w:val="2"/>
          </w:tcPr>
          <w:p w:rsidR="00FF44EA" w:rsidRDefault="00FF44EA" w:rsidP="00974BD5">
            <w:r>
              <w:t>Практически</w:t>
            </w:r>
          </w:p>
          <w:p w:rsidR="00FF44EA" w:rsidRDefault="00FF44EA" w:rsidP="00974BD5">
            <w:r>
              <w:t>60 мин.</w:t>
            </w:r>
          </w:p>
        </w:tc>
        <w:tc>
          <w:tcPr>
            <w:tcW w:w="1328" w:type="dxa"/>
            <w:vMerge/>
            <w:tcBorders>
              <w:bottom w:val="nil"/>
            </w:tcBorders>
          </w:tcPr>
          <w:p w:rsidR="00FF44EA" w:rsidRDefault="00FF44EA" w:rsidP="00974BD5"/>
        </w:tc>
      </w:tr>
    </w:tbl>
    <w:p w:rsidR="00FF44EA" w:rsidRDefault="00FF44EA" w:rsidP="00FF44EA">
      <w:pPr>
        <w:rPr>
          <w:b/>
        </w:rPr>
      </w:pPr>
    </w:p>
    <w:p w:rsidR="00FF44EA" w:rsidRPr="00A32429" w:rsidRDefault="00FF44EA" w:rsidP="00FF44EA">
      <w:pPr>
        <w:rPr>
          <w:b/>
        </w:rPr>
      </w:pPr>
      <w:r w:rsidRPr="00A32429">
        <w:rPr>
          <w:b/>
        </w:rPr>
        <w:t>Ученикът полага изпит за определяне на годишна оценка.</w:t>
      </w:r>
    </w:p>
    <w:p w:rsidR="00FF44EA" w:rsidRDefault="00FF44EA" w:rsidP="00FF44EA">
      <w:r>
        <w:t>Изпитите се полагат върху учебното съдържание по съответния предмет ,изучаван през учебната година.</w:t>
      </w:r>
    </w:p>
    <w:p w:rsidR="00FF44EA" w:rsidRDefault="00FF44EA"/>
    <w:p w:rsidR="00FF44EA" w:rsidRDefault="00FF44EA">
      <w:pPr>
        <w:spacing w:after="160" w:line="259" w:lineRule="auto"/>
      </w:pPr>
      <w:r>
        <w:br w:type="page"/>
      </w:r>
    </w:p>
    <w:sectPr w:rsidR="00FF44EA" w:rsidSect="00FF44EA"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B1DE2"/>
    <w:multiLevelType w:val="hybridMultilevel"/>
    <w:tmpl w:val="447E26C4"/>
    <w:lvl w:ilvl="0" w:tplc="7354BD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EA"/>
    <w:rsid w:val="00591D2D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8753"/>
  <w15:chartTrackingRefBased/>
  <w15:docId w15:val="{D67D4DF1-C8EB-4929-A322-4BDF0359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4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4EA"/>
    <w:pPr>
      <w:ind w:left="720"/>
      <w:contextualSpacing/>
    </w:pPr>
  </w:style>
  <w:style w:type="paragraph" w:styleId="a5">
    <w:name w:val="No Spacing"/>
    <w:link w:val="a6"/>
    <w:uiPriority w:val="1"/>
    <w:qFormat/>
    <w:rsid w:val="00FF44EA"/>
    <w:pPr>
      <w:spacing w:after="0" w:line="240" w:lineRule="auto"/>
    </w:pPr>
    <w:rPr>
      <w:rFonts w:eastAsiaTheme="minorEastAsia"/>
      <w:lang w:eastAsia="bg-BG"/>
    </w:rPr>
  </w:style>
  <w:style w:type="character" w:customStyle="1" w:styleId="a6">
    <w:name w:val="Без разредка Знак"/>
    <w:basedOn w:val="a0"/>
    <w:link w:val="a5"/>
    <w:uiPriority w:val="1"/>
    <w:rsid w:val="00FF44EA"/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2019-12-19T07:11:00Z</dcterms:created>
  <dcterms:modified xsi:type="dcterms:W3CDTF">2019-12-19T07:20:00Z</dcterms:modified>
</cp:coreProperties>
</file>